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8C" w:rsidRPr="00AA578C" w:rsidRDefault="00AA578C" w:rsidP="00AA578C">
      <w:pPr>
        <w:spacing w:after="0" w:line="240" w:lineRule="auto"/>
        <w:rPr>
          <w:rFonts w:ascii="a_Lancet" w:eastAsia="Times New Roman" w:hAnsi="a_Lancet" w:cs="Calibri"/>
          <w:lang w:eastAsia="it-IT"/>
        </w:rPr>
      </w:pPr>
    </w:p>
    <w:p w:rsidR="00AA578C" w:rsidRDefault="00AA578C" w:rsidP="00AA578C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9D64D7" w:rsidRDefault="009D64D7" w:rsidP="009D64D7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r>
        <w:rPr>
          <w:rFonts w:ascii="a_Lancet" w:eastAsia="Calibri" w:hAnsi="a_Lancet" w:cs="Times New Roman"/>
          <w:sz w:val="20"/>
          <w:szCs w:val="20"/>
        </w:rPr>
        <w:t xml:space="preserve">                                                  Circolo Gino Baragli</w:t>
      </w:r>
    </w:p>
    <w:p w:rsidR="009D64D7" w:rsidRDefault="009D64D7" w:rsidP="009D64D7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r>
        <w:rPr>
          <w:rFonts w:ascii="a_Lancet" w:eastAsia="Calibri" w:hAnsi="a_Lancet" w:cs="Times New Roman"/>
          <w:sz w:val="20"/>
          <w:szCs w:val="20"/>
        </w:rPr>
        <w:t>Via  Antonio Cocchi 17, Firenze</w:t>
      </w:r>
    </w:p>
    <w:p w:rsidR="009D64D7" w:rsidRDefault="009D64D7" w:rsidP="009D64D7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r>
        <w:rPr>
          <w:rFonts w:ascii="a_Lancet" w:eastAsia="Calibri" w:hAnsi="a_Lancet" w:cs="Times New Roman"/>
          <w:sz w:val="20"/>
          <w:szCs w:val="20"/>
        </w:rPr>
        <w:t xml:space="preserve">                                             Programma maggio 2018</w:t>
      </w:r>
    </w:p>
    <w:p w:rsidR="009D64D7" w:rsidRDefault="009D64D7" w:rsidP="009D64D7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r>
        <w:rPr>
          <w:rFonts w:ascii="a_Lancet" w:eastAsia="Calibri" w:hAnsi="a_Lancet" w:cs="Times New Roman"/>
          <w:sz w:val="20"/>
          <w:szCs w:val="20"/>
        </w:rPr>
        <w:t xml:space="preserve">  Il circolo Gino Baragli è un centro culturale e ricreativo di non vedenti e </w:t>
      </w:r>
      <w:proofErr w:type="spellStart"/>
      <w:r>
        <w:rPr>
          <w:rFonts w:ascii="a_Lancet" w:eastAsia="Calibri" w:hAnsi="a_Lancet" w:cs="Times New Roman"/>
          <w:sz w:val="20"/>
          <w:szCs w:val="20"/>
        </w:rPr>
        <w:t>ipo</w:t>
      </w:r>
      <w:proofErr w:type="spellEnd"/>
      <w:r>
        <w:rPr>
          <w:rFonts w:ascii="a_Lancet" w:eastAsia="Calibri" w:hAnsi="a_Lancet" w:cs="Times New Roman"/>
          <w:sz w:val="20"/>
          <w:szCs w:val="20"/>
        </w:rPr>
        <w:t xml:space="preserve"> vedenti     dell’unione italiana ciechi, rappresenta un luogo di incontro tra le diversità e l’esperienza umana, la creatività e la cultura, lo sport e la voglia di stare insieme. </w:t>
      </w:r>
    </w:p>
    <w:p w:rsidR="009D64D7" w:rsidRDefault="009D64D7" w:rsidP="009D64D7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  <w:r>
        <w:rPr>
          <w:rFonts w:ascii="a_Lancet" w:eastAsia="Calibri" w:hAnsi="a_Lancet" w:cs="Times New Roman"/>
          <w:sz w:val="20"/>
          <w:szCs w:val="20"/>
        </w:rPr>
        <w:t xml:space="preserve">                   “Arricchiamoci delle nostre reciproche differenze “. Paul </w:t>
      </w:r>
      <w:proofErr w:type="spellStart"/>
      <w:r>
        <w:rPr>
          <w:rFonts w:ascii="a_Lancet" w:eastAsia="Calibri" w:hAnsi="a_Lancet" w:cs="Times New Roman"/>
          <w:sz w:val="20"/>
          <w:szCs w:val="20"/>
        </w:rPr>
        <w:t>Valèry</w:t>
      </w:r>
      <w:proofErr w:type="spellEnd"/>
      <w:r>
        <w:rPr>
          <w:rFonts w:ascii="a_Lancet" w:eastAsia="Calibri" w:hAnsi="a_Lancet" w:cs="Times New Roman"/>
          <w:sz w:val="20"/>
          <w:szCs w:val="20"/>
        </w:rPr>
        <w:t xml:space="preserve">” </w:t>
      </w:r>
    </w:p>
    <w:p w:rsidR="009D64D7" w:rsidRDefault="009D64D7" w:rsidP="009D64D7">
      <w:pPr>
        <w:rPr>
          <w:rFonts w:ascii="a_Lancet" w:hAnsi="a_Lancet" w:cs="Calibri"/>
          <w:b/>
          <w:bCs/>
        </w:rPr>
      </w:pPr>
      <w:bookmarkStart w:id="0" w:name="_GoBack"/>
      <w:bookmarkEnd w:id="0"/>
      <w:r>
        <w:rPr>
          <w:rFonts w:ascii="a_Lancet" w:eastAsia="Times New Roman" w:hAnsi="a_Lancet" w:cs="Calibri"/>
          <w:lang w:eastAsia="it-IT"/>
        </w:rPr>
        <w:t xml:space="preserve">Sabato 12 </w:t>
      </w:r>
      <w:r>
        <w:rPr>
          <w:rFonts w:ascii="a_Lancet" w:hAnsi="a_Lancet" w:cs="Calibri"/>
        </w:rPr>
        <w:t xml:space="preserve"> ore 10.30  presentazione di </w:t>
      </w:r>
      <w:proofErr w:type="spellStart"/>
      <w:r>
        <w:rPr>
          <w:rFonts w:ascii="a_Lancet" w:hAnsi="a_Lancet" w:cs="Calibri"/>
        </w:rPr>
        <w:t>Speaky</w:t>
      </w:r>
      <w:proofErr w:type="spellEnd"/>
      <w:r>
        <w:rPr>
          <w:rFonts w:ascii="a_Lancet" w:hAnsi="a_Lancet" w:cs="Calibri"/>
        </w:rPr>
        <w:t xml:space="preserve"> Facile   un ausilio facilissimo da usare, completamente mutuabile dal Servizio Sanitario Nazionale.</w:t>
      </w:r>
    </w:p>
    <w:p w:rsidR="009D64D7" w:rsidRDefault="009D64D7" w:rsidP="009D64D7">
      <w:pPr>
        <w:pStyle w:val="NormaleWeb"/>
        <w:spacing w:before="0" w:beforeAutospacing="0" w:after="0" w:afterAutospacing="0"/>
        <w:rPr>
          <w:rFonts w:ascii="a_Lancet" w:hAnsi="a_Lancet" w:cs="Calibri"/>
        </w:rPr>
      </w:pPr>
      <w:r>
        <w:rPr>
          <w:rFonts w:ascii="a_Lancet" w:hAnsi="a_Lancet" w:cs="Calibri"/>
        </w:rPr>
        <w:t xml:space="preserve">Si parla attraverso un telecomando vocale e </w:t>
      </w:r>
      <w:proofErr w:type="spellStart"/>
      <w:r>
        <w:rPr>
          <w:rFonts w:ascii="a_Lancet" w:hAnsi="a_Lancet" w:cs="Calibri"/>
        </w:rPr>
        <w:t>Speaky</w:t>
      </w:r>
      <w:proofErr w:type="spellEnd"/>
      <w:r>
        <w:rPr>
          <w:rFonts w:ascii="a_Lancet" w:hAnsi="a_Lancet" w:cs="Calibri"/>
        </w:rPr>
        <w:t xml:space="preserve"> Facile, tramite la sua tecnologia intelligente, ascolta, capisce, esegue i comandi e risponde erogando i servizi ed i contenuti digitali.</w:t>
      </w:r>
    </w:p>
    <w:p w:rsidR="009D64D7" w:rsidRDefault="009D64D7" w:rsidP="009D64D7">
      <w:pPr>
        <w:rPr>
          <w:rFonts w:ascii="a_Lancet" w:hAnsi="a_Lancet" w:cs="Calibri"/>
        </w:rPr>
      </w:pPr>
      <w:r>
        <w:rPr>
          <w:rFonts w:ascii="a_Lancet" w:hAnsi="a_Lancet" w:cs="Calibri"/>
        </w:rPr>
        <w:t>Alla fine della dimostrazione, per gli interessati, si terrà un pranzo al costo di 10 euro ed il ricavato sarà devoluto per sostenere le attività del Circolo Baragli</w:t>
      </w:r>
    </w:p>
    <w:p w:rsidR="009D64D7" w:rsidRDefault="009D64D7" w:rsidP="009D64D7">
      <w:pPr>
        <w:rPr>
          <w:rFonts w:ascii="a_Lancet" w:hAnsi="a_Lancet" w:cs="Calibri"/>
        </w:rPr>
      </w:pPr>
      <w:r>
        <w:rPr>
          <w:rFonts w:ascii="a_Lancet" w:hAnsi="a_Lancet" w:cs="Calibri"/>
        </w:rPr>
        <w:t xml:space="preserve">Per prenotare, sia per la dimostrazione che per il pranzo, potete contattare la consigliera Francesca Sgambato all’indirizzo mail </w:t>
      </w:r>
      <w:hyperlink r:id="rId4" w:history="1">
        <w:r>
          <w:rPr>
            <w:rStyle w:val="Collegamentoipertestuale"/>
            <w:rFonts w:ascii="a_Lancet" w:hAnsi="a_Lancet" w:cs="Calibri"/>
            <w:color w:val="auto"/>
          </w:rPr>
          <w:t>sgambatofrancesca2@gmail.com</w:t>
        </w:r>
      </w:hyperlink>
      <w:r>
        <w:rPr>
          <w:rFonts w:ascii="a_Lancet" w:hAnsi="a_Lancet" w:cs="Calibri"/>
        </w:rPr>
        <w:t xml:space="preserve"> o al numero di telefono 347-4961674</w:t>
      </w:r>
    </w:p>
    <w:p w:rsidR="009D64D7" w:rsidRDefault="009D64D7" w:rsidP="009D64D7">
      <w:pPr>
        <w:rPr>
          <w:rFonts w:ascii="a_Lancet" w:hAnsi="a_Lancet" w:cs="Calibri"/>
        </w:rPr>
      </w:pPr>
      <w:r>
        <w:rPr>
          <w:rFonts w:ascii="a_Lancet" w:hAnsi="a_Lancet" w:cs="Calibri"/>
        </w:rPr>
        <w:t>Per il pranzo le prenotazioni si chiudono giovedì 10 maggio alle ore 14.</w:t>
      </w:r>
    </w:p>
    <w:p w:rsidR="009D64D7" w:rsidRDefault="009D64D7" w:rsidP="009D64D7">
      <w:pPr>
        <w:spacing w:after="0" w:line="240" w:lineRule="auto"/>
        <w:rPr>
          <w:rFonts w:ascii="a_Lancet" w:eastAsia="Times New Roman" w:hAnsi="a_Lancet" w:cs="Calibri"/>
          <w:lang w:eastAsia="it-IT"/>
        </w:rPr>
      </w:pPr>
    </w:p>
    <w:p w:rsidR="009D64D7" w:rsidRDefault="009D64D7" w:rsidP="009D64D7">
      <w:pPr>
        <w:shd w:val="clear" w:color="auto" w:fill="FFFFFF"/>
        <w:spacing w:after="200"/>
        <w:rPr>
          <w:rFonts w:ascii="a_Lancet" w:hAnsi="a_Lancet" w:cs="Calibri"/>
        </w:rPr>
      </w:pPr>
      <w:r>
        <w:rPr>
          <w:rFonts w:ascii="a_Lancet" w:eastAsia="Times New Roman" w:hAnsi="a_Lancet" w:cs="Calibri"/>
          <w:lang w:eastAsia="it-IT"/>
        </w:rPr>
        <w:t xml:space="preserve">Sabato 19  </w:t>
      </w:r>
      <w:r>
        <w:rPr>
          <w:rFonts w:ascii="a_Lancet" w:hAnsi="a_Lancet" w:cs="Times New Roman"/>
        </w:rPr>
        <w:t xml:space="preserve">ore 11 presentazione dell’incontro sulla </w:t>
      </w:r>
      <w:proofErr w:type="spellStart"/>
      <w:r>
        <w:rPr>
          <w:rFonts w:ascii="a_Lancet" w:hAnsi="a_Lancet" w:cs="Times New Roman"/>
        </w:rPr>
        <w:t>Mindfulness</w:t>
      </w:r>
      <w:proofErr w:type="spellEnd"/>
      <w:r>
        <w:rPr>
          <w:rFonts w:ascii="a_Lancet" w:hAnsi="a_Lancet" w:cs="Times New Roman"/>
        </w:rPr>
        <w:t>,</w:t>
      </w:r>
      <w:r>
        <w:rPr>
          <w:rFonts w:ascii="a_Lancet" w:hAnsi="a_Lancet" w:cs="Times New Roman"/>
          <w:bCs/>
          <w:color w:val="222222"/>
        </w:rPr>
        <w:t>non solo meditazione</w:t>
      </w:r>
    </w:p>
    <w:p w:rsidR="009D64D7" w:rsidRDefault="009D64D7" w:rsidP="009D64D7">
      <w:pPr>
        <w:shd w:val="clear" w:color="auto" w:fill="FFFFFF"/>
        <w:spacing w:after="200" w:line="360" w:lineRule="atLeast"/>
        <w:jc w:val="both"/>
        <w:rPr>
          <w:rFonts w:ascii="a_Lancet" w:hAnsi="a_Lancet" w:cs="Calibri"/>
        </w:rPr>
      </w:pPr>
      <w:r>
        <w:rPr>
          <w:rFonts w:ascii="a_Lancet" w:hAnsi="a_Lancet" w:cs="Times New Roman"/>
          <w:bCs/>
          <w:i/>
          <w:iCs/>
          <w:color w:val="222222"/>
        </w:rPr>
        <w:t>Vivere bene attraverso la consapevolezza</w:t>
      </w:r>
      <w:r>
        <w:rPr>
          <w:rFonts w:ascii="a_Lancet" w:hAnsi="a_Lancet" w:cs="Times New Roman"/>
          <w:color w:val="222222"/>
        </w:rPr>
        <w:t xml:space="preserve"> , laboratori che vogliono essere un luogo d’incontro per apprendere a praticare la consapevolezza e di condivisione in gruppo, guidati dal Dott. Granada Andrea e dalla Dott.ssa </w:t>
      </w:r>
      <w:proofErr w:type="spellStart"/>
      <w:r>
        <w:rPr>
          <w:rFonts w:ascii="a_Lancet" w:hAnsi="a_Lancet" w:cs="Times New Roman"/>
          <w:color w:val="222222"/>
        </w:rPr>
        <w:t>Paparo</w:t>
      </w:r>
      <w:proofErr w:type="spellEnd"/>
      <w:r>
        <w:rPr>
          <w:rFonts w:ascii="a_Lancet" w:hAnsi="a_Lancet" w:cs="Times New Roman"/>
          <w:color w:val="222222"/>
        </w:rPr>
        <w:t xml:space="preserve"> Eleonora. </w:t>
      </w:r>
    </w:p>
    <w:p w:rsidR="009D64D7" w:rsidRDefault="009D64D7" w:rsidP="009D64D7">
      <w:pPr>
        <w:shd w:val="clear" w:color="auto" w:fill="FFFFFF"/>
        <w:spacing w:after="200" w:line="360" w:lineRule="atLeast"/>
        <w:jc w:val="both"/>
        <w:rPr>
          <w:rFonts w:ascii="a_Lancet" w:hAnsi="a_Lancet" w:cs="Calibri"/>
        </w:rPr>
      </w:pPr>
      <w:r>
        <w:rPr>
          <w:rFonts w:ascii="a_Lancet" w:hAnsi="a_Lancet" w:cs="Times New Roman"/>
          <w:color w:val="222222"/>
        </w:rPr>
        <w:t>Incontro di presentazione GRATUITO. </w:t>
      </w:r>
    </w:p>
    <w:p w:rsidR="009D64D7" w:rsidRDefault="009D64D7" w:rsidP="009D64D7">
      <w:pPr>
        <w:shd w:val="clear" w:color="auto" w:fill="FFFFFF"/>
        <w:spacing w:after="200"/>
        <w:rPr>
          <w:rFonts w:ascii="a_Lancet" w:hAnsi="a_Lancet" w:cs="Times New Roman"/>
          <w:color w:val="222222"/>
        </w:rPr>
      </w:pPr>
      <w:r>
        <w:rPr>
          <w:rFonts w:ascii="a_Lancet" w:hAnsi="a_Lancet" w:cs="Times New Roman"/>
          <w:color w:val="222222"/>
        </w:rPr>
        <w:t>Link per ascoltare audio/vide</w:t>
      </w:r>
      <w:r w:rsidR="00303301">
        <w:rPr>
          <w:rFonts w:ascii="a_Lancet" w:hAnsi="a_Lancet" w:cs="Times New Roman"/>
          <w:color w:val="222222"/>
        </w:rPr>
        <w:t xml:space="preserve">o di presentazione della </w:t>
      </w:r>
      <w:proofErr w:type="spellStart"/>
      <w:r w:rsidR="00303301">
        <w:rPr>
          <w:rFonts w:ascii="a_Lancet" w:hAnsi="a_Lancet" w:cs="Times New Roman"/>
          <w:color w:val="222222"/>
        </w:rPr>
        <w:t>Mindfu</w:t>
      </w:r>
      <w:r>
        <w:rPr>
          <w:rFonts w:ascii="a_Lancet" w:hAnsi="a_Lancet" w:cs="Times New Roman"/>
          <w:color w:val="222222"/>
        </w:rPr>
        <w:t>lness</w:t>
      </w:r>
      <w:proofErr w:type="spellEnd"/>
      <w:r>
        <w:rPr>
          <w:rFonts w:ascii="a_Lancet" w:hAnsi="a_Lancet" w:cs="Times New Roman"/>
          <w:color w:val="222222"/>
        </w:rPr>
        <w:t>:</w:t>
      </w:r>
    </w:p>
    <w:p w:rsidR="009D64D7" w:rsidRDefault="0086511A" w:rsidP="009D64D7">
      <w:pPr>
        <w:shd w:val="clear" w:color="auto" w:fill="FFFFFF"/>
        <w:spacing w:after="200"/>
        <w:rPr>
          <w:rFonts w:ascii="a_Lancet" w:hAnsi="a_Lancet" w:cs="Calibri"/>
        </w:rPr>
      </w:pPr>
      <w:hyperlink r:id="rId5" w:history="1">
        <w:r w:rsidR="009D64D7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https://www.youtube.com/watch?v=mrBUT_bHkBc</w:t>
        </w:r>
      </w:hyperlink>
    </w:p>
    <w:p w:rsidR="009D64D7" w:rsidRDefault="009D64D7" w:rsidP="009D64D7">
      <w:pPr>
        <w:rPr>
          <w:rFonts w:ascii="a_Lancet" w:hAnsi="a_Lancet"/>
          <w:sz w:val="18"/>
          <w:szCs w:val="18"/>
        </w:rPr>
      </w:pPr>
    </w:p>
    <w:p w:rsidR="009D64D7" w:rsidRDefault="009D64D7" w:rsidP="009D64D7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  <w:r>
        <w:rPr>
          <w:rFonts w:ascii="a_Lancet" w:eastAsia="Calibri" w:hAnsi="a_Lancet" w:cs="Times New Roman"/>
          <w:sz w:val="20"/>
          <w:szCs w:val="20"/>
        </w:rPr>
        <w:t xml:space="preserve">Per sapere tutte le attività del circolo  :  segreteria </w:t>
      </w:r>
      <w:proofErr w:type="spellStart"/>
      <w:r>
        <w:rPr>
          <w:rFonts w:ascii="a_Lancet" w:eastAsia="Calibri" w:hAnsi="a_Lancet" w:cs="Times New Roman"/>
          <w:sz w:val="20"/>
          <w:szCs w:val="20"/>
        </w:rPr>
        <w:t>u.i.c</w:t>
      </w:r>
      <w:proofErr w:type="spellEnd"/>
      <w:r>
        <w:rPr>
          <w:rFonts w:ascii="a_Lancet" w:eastAsia="Calibri" w:hAnsi="a_Lancet" w:cs="Times New Roman"/>
          <w:sz w:val="20"/>
          <w:szCs w:val="20"/>
        </w:rPr>
        <w:t xml:space="preserve">   notiziario interattivo   O55 580 524   al tasto 5.</w:t>
      </w:r>
    </w:p>
    <w:p w:rsidR="009D64D7" w:rsidRPr="009D64D7" w:rsidRDefault="009D64D7" w:rsidP="009D64D7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  <w:r>
        <w:rPr>
          <w:rFonts w:ascii="a_Lancet" w:eastAsia="Calibri" w:hAnsi="a_Lancet" w:cs="Times New Roman"/>
          <w:sz w:val="20"/>
          <w:szCs w:val="20"/>
        </w:rPr>
        <w:t xml:space="preserve">Potete visitarci   su </w:t>
      </w:r>
      <w:proofErr w:type="spellStart"/>
      <w:r>
        <w:rPr>
          <w:rFonts w:ascii="a_Lancet" w:eastAsia="Calibri" w:hAnsi="a_Lancet" w:cs="Times New Roman"/>
          <w:sz w:val="20"/>
          <w:szCs w:val="20"/>
        </w:rPr>
        <w:t>facebook</w:t>
      </w:r>
      <w:proofErr w:type="spellEnd"/>
      <w:r>
        <w:rPr>
          <w:rFonts w:ascii="a_Lancet" w:eastAsia="Calibri" w:hAnsi="a_Lancet" w:cs="Times New Roman"/>
          <w:sz w:val="20"/>
          <w:szCs w:val="20"/>
        </w:rPr>
        <w:t xml:space="preserve"> al gruppo Circolo culturale e ricreativo Gino Baragli , diventa membro del gruppo</w:t>
      </w:r>
    </w:p>
    <w:p w:rsidR="009D64D7" w:rsidRDefault="009D64D7" w:rsidP="009D64D7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9D64D7" w:rsidRDefault="009D64D7" w:rsidP="009D64D7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AA578C" w:rsidRDefault="00AA578C" w:rsidP="00AA578C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AA578C" w:rsidRDefault="00AA578C" w:rsidP="00AA578C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AA578C" w:rsidRDefault="00AA578C" w:rsidP="00AA578C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AA578C" w:rsidRDefault="00AA578C" w:rsidP="00AA578C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AA578C" w:rsidRDefault="00AA578C" w:rsidP="00AA578C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AA578C" w:rsidRDefault="00AA578C" w:rsidP="00AA578C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AA578C" w:rsidRDefault="00AA578C" w:rsidP="00AA578C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AA578C" w:rsidRDefault="00AA578C" w:rsidP="00AA578C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BD40AF" w:rsidRDefault="00BD40AF"/>
    <w:sectPr w:rsidR="00BD40AF" w:rsidSect="00865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_Lancet">
    <w:altName w:val="Constantia"/>
    <w:charset w:val="00"/>
    <w:family w:val="roman"/>
    <w:pitch w:val="variable"/>
    <w:sig w:usb0="00000001" w:usb1="0000004A" w:usb2="00000000" w:usb3="00000000" w:csb0="0000001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088E"/>
    <w:rsid w:val="001C1AC7"/>
    <w:rsid w:val="00303301"/>
    <w:rsid w:val="0086511A"/>
    <w:rsid w:val="009D64D7"/>
    <w:rsid w:val="00AA578C"/>
    <w:rsid w:val="00B7088E"/>
    <w:rsid w:val="00BD40AF"/>
    <w:rsid w:val="00F6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4D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64D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D64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rBUT_bHkBc" TargetMode="External"/><Relationship Id="rId4" Type="http://schemas.openxmlformats.org/officeDocument/2006/relationships/hyperlink" Target="mailto:sgambatofrancesca2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Failla</dc:creator>
  <cp:lastModifiedBy>User</cp:lastModifiedBy>
  <cp:revision>3</cp:revision>
  <dcterms:created xsi:type="dcterms:W3CDTF">2018-05-10T07:13:00Z</dcterms:created>
  <dcterms:modified xsi:type="dcterms:W3CDTF">2018-05-10T07:13:00Z</dcterms:modified>
</cp:coreProperties>
</file>